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03-06/2026/4446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Ульяновск - г. Чебоксары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08.09.2026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Ульяновск - г. Чебоксары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11298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03-06/2026/4446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